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 w:rsidR="009607CC">
        <w:t>06</w:t>
      </w:r>
      <w:r w:rsidR="00C432AE">
        <w:t>.</w:t>
      </w:r>
      <w:r w:rsidR="009607CC">
        <w:t>04.</w:t>
      </w:r>
      <w:bookmarkStart w:id="0" w:name="_GoBack"/>
      <w:bookmarkEnd w:id="0"/>
    </w:p>
    <w:p w:rsidR="00C432AE" w:rsidRDefault="00C432AE" w:rsidP="00C432AE">
      <w:pPr>
        <w:jc w:val="center"/>
      </w:pPr>
    </w:p>
    <w:p w:rsidR="00281267" w:rsidRDefault="007C3C42" w:rsidP="00CE7148">
      <w:pPr>
        <w:spacing w:after="0"/>
      </w:pPr>
      <w:r>
        <w:t>SAT RAZREDNIKA</w:t>
      </w:r>
    </w:p>
    <w:p w:rsidR="007C3C42" w:rsidRDefault="006B1473" w:rsidP="00CE7148">
      <w:pPr>
        <w:spacing w:after="0"/>
      </w:pPr>
      <w:r>
        <w:t>Popričaj s ukućanima o strahovima koje oni imaju. Svatko se nečega boji i to je normalno.</w:t>
      </w:r>
    </w:p>
    <w:p w:rsidR="006B1473" w:rsidRDefault="006B1473" w:rsidP="00CE7148">
      <w:pPr>
        <w:spacing w:after="0"/>
      </w:pPr>
      <w:r>
        <w:t>Nakon razgovora nacrtaj svoj strah</w:t>
      </w:r>
      <w:r w:rsidR="009607CC">
        <w:t xml:space="preserve"> u bojama kojim želiš.</w:t>
      </w:r>
    </w:p>
    <w:p w:rsidR="009607CC" w:rsidRDefault="009607CC" w:rsidP="00CE7148">
      <w:pPr>
        <w:spacing w:after="0"/>
      </w:pPr>
      <w:r>
        <w:t>Molim te poslikaj i pošalji mi svoj potpisani rad. Možda koji sliči na moj strah.</w:t>
      </w:r>
    </w:p>
    <w:p w:rsidR="007C3C42" w:rsidRDefault="007C3C42" w:rsidP="00CE7148">
      <w:pPr>
        <w:spacing w:after="0"/>
      </w:pPr>
    </w:p>
    <w:p w:rsidR="00686C1F" w:rsidRDefault="00686C1F" w:rsidP="00CE7148">
      <w:pPr>
        <w:spacing w:after="0"/>
      </w:pPr>
      <w:r>
        <w:t>TZK</w:t>
      </w:r>
    </w:p>
    <w:p w:rsidR="00686C1F" w:rsidRDefault="006B1473" w:rsidP="00CE7148">
      <w:pPr>
        <w:spacing w:after="0"/>
      </w:pPr>
      <w:r>
        <w:t>Protrči, skoči, veseli se po svom dvorištu.</w:t>
      </w:r>
    </w:p>
    <w:p w:rsidR="006B1473" w:rsidRDefault="006B1473" w:rsidP="00CE7148">
      <w:pPr>
        <w:spacing w:after="0"/>
      </w:pPr>
      <w:r>
        <w:t>Povedi i svog kućnog ljubimca, bit će ti ugodnije.</w:t>
      </w:r>
    </w:p>
    <w:p w:rsidR="006B1473" w:rsidRDefault="006B1473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AC311F" w:rsidRDefault="006B1473" w:rsidP="00281267">
      <w:pPr>
        <w:spacing w:after="0"/>
      </w:pPr>
      <w:r>
        <w:t>O mjesecu koji je tek počeo govori pjesma u udžbeniku na 118., 119. str.</w:t>
      </w:r>
    </w:p>
    <w:p w:rsidR="006B1473" w:rsidRDefault="006B1473" w:rsidP="00281267">
      <w:pPr>
        <w:spacing w:after="0"/>
      </w:pPr>
      <w:r>
        <w:t>Lijepo je interpretativno pročitaj dva puta.</w:t>
      </w:r>
    </w:p>
    <w:p w:rsidR="006B1473" w:rsidRDefault="006B1473" w:rsidP="00281267">
      <w:pPr>
        <w:spacing w:after="0"/>
      </w:pPr>
      <w:r>
        <w:t>Napiši naslov i pisce u svoju bilježnicu.</w:t>
      </w:r>
    </w:p>
    <w:p w:rsidR="006B1473" w:rsidRDefault="006B1473" w:rsidP="00281267">
      <w:pPr>
        <w:spacing w:after="0"/>
      </w:pPr>
      <w:r>
        <w:t>ŠALJIVA PJESMA</w:t>
      </w:r>
    </w:p>
    <w:p w:rsidR="006B1473" w:rsidRDefault="006B1473" w:rsidP="00281267">
      <w:pPr>
        <w:spacing w:after="0"/>
      </w:pPr>
      <w:r>
        <w:t>Napiši što je sve šaljivo u njoj? (prepiši šaljive riječi)</w:t>
      </w:r>
    </w:p>
    <w:p w:rsidR="006B1473" w:rsidRDefault="006B1473" w:rsidP="00281267">
      <w:pPr>
        <w:spacing w:after="0"/>
      </w:pPr>
    </w:p>
    <w:p w:rsidR="006B1473" w:rsidRDefault="006B1473" w:rsidP="00281267">
      <w:pPr>
        <w:spacing w:after="0"/>
      </w:pPr>
      <w:r>
        <w:t>DZ: Kako se ti osjećaš u proljeće? (3-4 rečenice)</w:t>
      </w:r>
    </w:p>
    <w:p w:rsidR="006B1473" w:rsidRDefault="006B1473" w:rsidP="00AC311F">
      <w:pPr>
        <w:spacing w:after="0"/>
      </w:pPr>
    </w:p>
    <w:p w:rsidR="00AC311F" w:rsidRDefault="004E248D" w:rsidP="00AC311F">
      <w:pPr>
        <w:spacing w:after="0"/>
      </w:pPr>
      <w:r>
        <w:t>MATEMATIK</w:t>
      </w:r>
      <w:r w:rsidR="00AC311F">
        <w:t>A</w:t>
      </w:r>
    </w:p>
    <w:p w:rsidR="009607CC" w:rsidRDefault="009607CC" w:rsidP="00AC311F">
      <w:pPr>
        <w:spacing w:after="0"/>
      </w:pPr>
      <w:r>
        <w:t>Ponavljamo i vježbamo dijeljenje.</w:t>
      </w:r>
    </w:p>
    <w:p w:rsidR="009607CC" w:rsidRDefault="009607CC" w:rsidP="00AC311F">
      <w:pPr>
        <w:spacing w:after="0"/>
      </w:pPr>
      <w:r>
        <w:t>U udžbeniku na 96. str. nalazi se dijeljenje ali s ostatkom.</w:t>
      </w:r>
    </w:p>
    <w:p w:rsidR="009607CC" w:rsidRDefault="009607CC" w:rsidP="00AC311F">
      <w:pPr>
        <w:spacing w:after="0"/>
      </w:pPr>
      <w:r>
        <w:t>Dobro promotri žuti ormarić i pogledaj kako je Mirna podijelila svoje pikule prijateljima.</w:t>
      </w:r>
    </w:p>
    <w:p w:rsidR="009607CC" w:rsidRDefault="009607CC" w:rsidP="00AC311F">
      <w:pPr>
        <w:spacing w:after="0"/>
      </w:pPr>
      <w:r>
        <w:t>Vidjet ćeš da joj je nešto i ostalo.</w:t>
      </w:r>
    </w:p>
    <w:p w:rsidR="009607CC" w:rsidRDefault="009607CC" w:rsidP="00AC311F">
      <w:pPr>
        <w:spacing w:after="0"/>
      </w:pPr>
    </w:p>
    <w:p w:rsidR="009607CC" w:rsidRDefault="009607CC" w:rsidP="00AC311F">
      <w:pPr>
        <w:spacing w:after="0"/>
      </w:pPr>
      <w:r>
        <w:t>17:4=4 i ostatak 1 jer je 4x4=16 i ostatak 1</w:t>
      </w:r>
    </w:p>
    <w:p w:rsidR="009607CC" w:rsidRDefault="009607CC" w:rsidP="00AC311F">
      <w:pPr>
        <w:spacing w:after="0"/>
      </w:pPr>
      <w:r>
        <w:t>Vježbaj udžbenik 97. str.</w:t>
      </w:r>
    </w:p>
    <w:p w:rsidR="009607CC" w:rsidRDefault="009607CC" w:rsidP="00AC311F">
      <w:pPr>
        <w:spacing w:after="0"/>
      </w:pPr>
    </w:p>
    <w:p w:rsidR="006428EB" w:rsidRDefault="006428EB" w:rsidP="00AC311F">
      <w:pPr>
        <w:spacing w:after="0"/>
      </w:pPr>
      <w:r>
        <w:t>Zamoli roditelje da ti pr</w:t>
      </w:r>
      <w:r w:rsidR="00F67925">
        <w:t>ovjere</w:t>
      </w:r>
      <w:r w:rsidR="009607CC">
        <w:t xml:space="preserve"> kako si riješio.</w:t>
      </w:r>
    </w:p>
    <w:p w:rsidR="009607CC" w:rsidRDefault="009607CC" w:rsidP="00AC311F">
      <w:pPr>
        <w:spacing w:after="0"/>
      </w:pPr>
      <w:r>
        <w:t>UŽIVAJ!</w:t>
      </w:r>
    </w:p>
    <w:p w:rsidR="000C3C87" w:rsidRDefault="000C3C87" w:rsidP="000C3C87">
      <w:pPr>
        <w:pStyle w:val="Odlomakpopisa"/>
        <w:spacing w:after="0"/>
      </w:pPr>
    </w:p>
    <w:p w:rsidR="004E248D" w:rsidRDefault="004E248D" w:rsidP="004E248D">
      <w:pPr>
        <w:pStyle w:val="Odlomakpopisa"/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873E0"/>
    <w:rsid w:val="001E0304"/>
    <w:rsid w:val="00281267"/>
    <w:rsid w:val="004E248D"/>
    <w:rsid w:val="006428EB"/>
    <w:rsid w:val="00686C1F"/>
    <w:rsid w:val="006B1473"/>
    <w:rsid w:val="007046CA"/>
    <w:rsid w:val="007C3C42"/>
    <w:rsid w:val="008E5DC6"/>
    <w:rsid w:val="009607CC"/>
    <w:rsid w:val="009F7718"/>
    <w:rsid w:val="00AC311F"/>
    <w:rsid w:val="00C432AE"/>
    <w:rsid w:val="00CE7148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F0F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2020-04-05T15:55:00Z</dcterms:created>
  <dcterms:modified xsi:type="dcterms:W3CDTF">2020-04-05T15:55:00Z</dcterms:modified>
</cp:coreProperties>
</file>